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2020年孺子牛教学奖获奖人员公示</w:t>
      </w:r>
    </w:p>
    <w:p/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根据《南阳师范学院孺子牛教学奖评选与奖励办法》（宛院发</w:t>
      </w:r>
      <w:r>
        <w:rPr>
          <w:rFonts w:hint="eastAsia"/>
          <w:sz w:val="28"/>
          <w:szCs w:val="28"/>
          <w:lang w:val="en-US" w:eastAsia="zh-CN"/>
        </w:rPr>
        <w:t>[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  <w:lang w:val="en-US" w:eastAsia="zh-CN"/>
        </w:rPr>
        <w:t>]</w:t>
      </w:r>
      <w:r>
        <w:rPr>
          <w:rFonts w:hint="eastAsia"/>
          <w:sz w:val="28"/>
          <w:szCs w:val="28"/>
        </w:rPr>
        <w:t>1号）文件，经个人申报、院系推荐、专家评审，经学校研究现评选出邓凤莲等5人获得南阳师范学院首届“孺子牛教学奖”，现予以公示。公示期自2021年1月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日-2021年1月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日，公示期内，若有异议，请实名向教务处反映。</w:t>
      </w:r>
    </w:p>
    <w:p>
      <w:pPr>
        <w:rPr>
          <w:sz w:val="28"/>
          <w:szCs w:val="28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邓凤莲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宋海珍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申永华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 杨  浩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 王  阳</w:t>
      </w:r>
    </w:p>
    <w:p>
      <w:pPr>
        <w:rPr>
          <w:sz w:val="30"/>
          <w:szCs w:val="30"/>
        </w:rPr>
      </w:pPr>
    </w:p>
    <w:p/>
    <w:p/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890"/>
    <w:rsid w:val="0008050C"/>
    <w:rsid w:val="000917F5"/>
    <w:rsid w:val="00180B89"/>
    <w:rsid w:val="00206A08"/>
    <w:rsid w:val="00266593"/>
    <w:rsid w:val="002E6890"/>
    <w:rsid w:val="003476B3"/>
    <w:rsid w:val="00442941"/>
    <w:rsid w:val="006039EA"/>
    <w:rsid w:val="006F0ED1"/>
    <w:rsid w:val="006F6B38"/>
    <w:rsid w:val="00713014"/>
    <w:rsid w:val="00782B44"/>
    <w:rsid w:val="00B25B70"/>
    <w:rsid w:val="00E2446A"/>
    <w:rsid w:val="00E3153E"/>
    <w:rsid w:val="00E32BA6"/>
    <w:rsid w:val="00E63135"/>
    <w:rsid w:val="00F60BC4"/>
    <w:rsid w:val="00F80711"/>
    <w:rsid w:val="748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2021-01-06T02:55:00Z</dcterms:created>
  <dc:creator>学生</dc:creator>
  <cp:lastModifiedBy>刘柏涛</cp:lastModifiedBy>
  <cp:lastPrinted>2021-01-06T03:32:00Z</cp:lastPrinted>
  <dcterms:modified xsi:type="dcterms:W3CDTF">2021-01-11T08:18:35Z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